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Přípojky nízkého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26-m-3/AB17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Kabelová koncovka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26-51-H/01 Elektrikář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26-51-H/02 Elektrikář - silnoproud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Úspěšné absolvování elektrotechnického základu (obory L) nebo elektrotechniky (obory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a dovedností žáků v oblastech: problematika připojování jednotlivých odběratelů k elektrické síti prostřednictvím venkovní nebo kabelové přípojky, typů přípojek, rozváděčů, technologických postupů a montáží kabelových technologií.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Odborné kompetence dle RVP: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montážní, opravárenské a údržbářské práce na venkovních a kabelových přípojkách NN;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montážní práce na kabelových technologiích;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používat technickou dokumentaci;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dbát na bezpečnost práce a ochranu zdraví při práci.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základní druhy elektrických přípojek;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rozdíly mezi jednotlivými druhy přípojek;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základní typy přípojkových skříní;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průřezy vodičů pro přípojku AES;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moderní kabelové technologie;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technologické postupy montáže;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druhy kabelových koncovek;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správnou velikost kabelového oka dle průřezu kabelu;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druhy kabelových spojek;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zkontroluje správné zapojení kabelové T-odbočky;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jednotlivé typy opravných manžet.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Elektrické přípojky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Funkce přípojky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Kabelové přípojky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Přípojkové skříně pro kabelový rozvod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Venkovní přípojky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Závěsný kabel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Přípojka z izolovaných vodičů AES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Přípojka z holých vodičů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Kabelové technologie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Kabelové koncovky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Funkce kabelových koncovek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Rozdělení kabelových koncovek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Litinová zalévací koncovka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Zalévací epoxidová koncovka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Koncovka provedená páskami SL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Koncovka s použitím smršťovací rozdělovací hlavy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Technologický postup montáže kabelové koncovky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Kabelové spojky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Funkce kabelových spojek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Rozdělení kabelových spojek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Litinová zalévací spojka SV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Spojka provedená páskami SL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Spojka zalévaná pryskyřicí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Smrštitelná spojka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Přechodová smrštitelná spojka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Technologický postup montáže kabelové spojky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T-odbočky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Funkce T-odboček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Technologický postup montáže T-odbočky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Opravné manžety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Funkce opravných manžet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Technologický postup montáže opravné manžety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Izolační uzávěry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Funkce izolačních uzávěrů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Technologický postup montáže izolačního uzávěru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odborný výklad a prezentace (plátno, projektor)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názorná ukázka jednotlivých komponent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řízený rozhovor nad danou problematikou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rozbory jednotlivých technologických postupů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práce s výkresovou dokumentací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 výuku budou použita instruktážní videa montáží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 výuku budou promítnuty fotografie z jednotlivých montáží kabelových technologií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praktická práce, zhotovení kabelové koncovky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praktická práce, zhotovení kabelové spojky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v odborných předmětech a v odborném výcviku. Doporučuje se vyučovat ve druhém ročníku (obory L, H).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 - teoretický test:</w:t>
      </w:r>
      <w:r>
        <w:t xml:space="preserve"> 25 otázek, výběr ze tří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Obsahuje okruhy: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venkovní přípojky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kabelové přípojky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kabelové technologie a příslušenství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 –</w:t>
      </w:r>
      <w:r>
        <w:t xml:space="preserve"> kontrolní práce: zhotovení kabelové koncovky dle správných technologických postupů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žák vyřeší teoretický test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žák vypracuje praktickou část (zhotovení kabelové koncovky)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testové části: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minimálně 90 %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minimálně 75 %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minimálně 60 %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minimálně 45 % správných odpovědí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Neprospěl, nedostatečný: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testu – méně jak 45 % správných odpovědí a méně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praktické části: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praktickou část v časovém termínu a bez nedostatků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praktickou část v časovém termínu s drobnými nedostatky (nevhodné vyrovnání vodičů, nebo natavení nevhodných zatavovacích trubic), což nemá vliv na funkci.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praktickou část v časovém termínu s nedostatky (povrchové narušení pláště kabelu, nebo povrchové narušení izolace jednotlivých žil), což nemá vliv na funkci.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praktickou část v časovém termínu s hrubými nedostatky (hloubkové narušení pláště kabelu, bez narušení izolace žil), což nebude mít vliv na funkci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Neprospěl,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nevypracuje praktickou část v časovém termínu, nebo s velmi hrubými nedostatky (hloubkové narušení izolace žil, nevhodná volba kabelových ok, nevhodné osazení kabelových ok, špatné připojení do svorek), což bude mít vliv na funkci.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Celkové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Pokud je žák hodnocen z praktické části jako nedostatečný, výsledná známka je nedostatečný. Hodnocení z testové části je v tomto případě bezpředmětné.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se určuje dle aritmetického průměru známek z testové a praktické části.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nejasného výsledku (1,5; 2,5; 3,5) se výsledná známka určí takto: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lepší známky z praktické části, než z testové, se aritmetický průměr zaokrouhluje směrem dolů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případě horší známky z praktické části, než z testové, se aritmetický průměr zaokrouhluje směrem nahoru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kol.: Příručka pro elektrotechnika, Europa-Sobotáles cz. s.r.o., Praha, 2012.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Praktická elektrotechnika, Europa-Sobotáles cz. s.r.o., Praha, 2012.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HÄBERLE, G. a kol.: Elektrotechnické tabulky pro školu i praxi, Europa-Sobotáles cz. s.r.o., Praha,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Vybrané normy ČSN: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EN 50 110-1 ed.3 – Obsluha a práce na elektrickém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2000-4-41 ed.3 – Ochrana před úrazem elektrickým proudem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2130 ed.3 – Vnitřní elektrické rozvody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2000-7-701 ed. 2 – Elektroinstalace v prostorách s vanou nebo sprchou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0165 ed.2 – Značení vodičů barvami a číslicemi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2000-5-52 ed.2 – Výběr soustav a stavba 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ISO 3864-1 – Bezpečnostní barvy a značky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Vladimír Arnold.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