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Izolační materiály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36-m-2/AB50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Izolační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36-55-E/01 Klempířské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36-56-H/01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36-65-H/01 Vodař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stavební materiály a základní vlastnosti stavebních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pojmy jako je „hydroizolace“, „tepelná a zvuková“ izolace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technických listech a vyhledává v nich informace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zaměřuje na soustavu izolačních materiálů týkajících se zamezení vnikání vlhkosti do objektu a eliminaci jejího destrukčního působení (hydroizolace), vnikání chladu do a únik tepla z objektu (tepelné izolace) a zamezení šíření hluku a zvuku v objektu, včetně jeho vnikání a působení z vnějšího prostředí (zvukové izolace).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Těmito znalostmi žáci získají odborné vědomosti z oblasti hydroizolačních, tepelně izolačních a zvukově izolačních materiálů, které budou moci využívat i po praktické stránce na odborném výcviku ve svém 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 orientuje v rozdílnosti pojmů hydroizolace, tepelná izolace a zvuková izolace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smysl a důvod využití izolačních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na příkladech vlastnosti izolačních materiálů a nežádoucí účinky při jejich absenci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rozdělí a zařadí jednotlivé izolační materiály podle struktury a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druhy stavebních izolací podle jejich využití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předvede práci s jednotlivými typy izolačních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místo uložení stavební izolace podle specifických vlastností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používané nářadí pro položení (osazení) a zpracování jednotlivých druhů izolací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jednotlivé body BOZP při manipulaci, kladení a zpracování jednotlivých druhů izolačních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Základní rozdělení izolačních materiálů – </w:t>
      </w:r>
      <w:r>
        <w:t xml:space="preserve">hydroizolační, tepelně izolační, zvukově izolační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Druhy nepříznivých účinků na objekt</w:t>
      </w:r>
      <w:r>
        <w:t xml:space="preserve"> – vlhkost a voda, ztráta tepla a pronikání chladu, hluk šířící se v objektu a vnikání hluku do objektu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Rozdělení izolačních materiálů podle složení</w:t>
      </w:r>
      <w:r>
        <w:t xml:space="preserve"> – živičné nepropustné, lehké s póry, měkké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Základní funkce izolací</w:t>
      </w:r>
      <w:r>
        <w:t xml:space="preserve"> – ochrana stavby před nepříznivými účinky vlhka a vody, tepla a zimy, hluku a zvuku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Vliv izolačních hmot</w:t>
      </w:r>
      <w:r>
        <w:t xml:space="preserve"> na objekt při správném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BOZP</w:t>
      </w:r>
      <w:r>
        <w:t xml:space="preserve"> při používání všech izolačních materiálů a jejich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Hydroizolace</w:t>
      </w:r>
      <w:r>
        <w:t xml:space="preserve"> – hydroizolační materiály a hydroizolační prvky, druhy materiálů neživičného charakteru, živičného charakteru a rozdělení (asfalty, dehty), penetrační nátěry, laky – ochranný a reflexní, asfaltové pásy a technologický postup kladení, hydroizolační materiál na základové kce a jako střešní krytina, skladování materiálu, zásady a chyby při provádění plošné hydroizolace, hydroizolační fólie nové generace, hydroizolační nátěry, tmely a omítky, nářadí pro práci s hydroizolačním materiálem, časté chyby při provádění hydroizolace.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Tepelná izolace</w:t>
      </w:r>
      <w:r>
        <w:t xml:space="preserve"> – rozdělení podle struktury (vláknité, pěnové, tvarované a sypké), druhy tepelných izolací, aplikace jednotlivých izolací v praxi, tepelný most a tepelná ztráta, minimální tloušťka tepelně izolačních materiálu při zateplování objektu, umístění tepelně izolačního materiálu v podkroví a stropní konstrukci, stříkaná tepelná izolace tvrdá a měkká, používané nářadí při práci s tepelnými izolacemi, chyby a následky při špatně provedené tepelné izolaci.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Zvuková izolace</w:t>
      </w:r>
      <w:r>
        <w:t xml:space="preserve"> – vliv hluku na lidský organizmus, šíření hluku v objektu, druhy zvukových izolací, zvuková izolace stropu a stěny (kročejová neprůzvučnost), zamezení šíření hluku do sousední místnosti a bytu, zamezení šíření hluku z vnějšího prostředí do objektu, používané nářadí pro zpracování zvukové izolace.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Izolace proti radonu</w:t>
      </w:r>
      <w:r>
        <w:t xml:space="preserve"> -  základní druhy, technologický postup pokládky, chyby při provádění.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Žákům bude prezentována učební látka za pomocí učebnice, výkladu a projektoru ve spojení s internetovými stránkami výrobců jednotlivých izolačních hmot.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Během výuky je možné navštívit stavebniny, kde se prakticky seznámí s izolačními hmotami, jejich vlastnostmi a budou mít možnost nahlédnout do technických listů jednotlivých materiálů, seznámit se s nimi a tím budou mít možnost se s nimi naučit pracovat a využívat je při práci ve svém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si vybere nějaký druh izolačního materiálu, sežene si k tomuto materiálu technický list a vybraní žáci svoji práci ostatním odprezentují. Tím si zopakují probranou látku, včetně seznámení se s používaným nářadím a BOZP při práci s jednotlivými materiály.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Taktéž je možné, dle možnosti, domluvit seminář nebo besedu se zástupci firem vyrábějící, popřípadě více pracující s jednotlivými izolačními materiály či domluvit exkurzi do výrobny některého z izolačních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2. ročníky oborů vzdělání skupiny 36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 </w:t>
      </w:r>
      <w:r>
        <w:t xml:space="preserve">– příprava některých izolačních materiálů z technických listů a odprezentování spolužákům, rozdělení jednotlivých izolací a jejich využití, strukturální rozdílnost jednotlivých izolačních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– technologický postup kladení tepelné izolace při zateplování objektu, aplikace hydroizolace na základové pasy včetně penetračního nátěru a umístění zvukové izolace do stropní konstrukce s nákresem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Jednotlivé technologické postupy lze procvičovat při praktické části výuky (odborného výcviku – praxi) podle toho, jaký druh práce je zrovna s žáky procvičován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Správná a výstižná formulace odpovědí u ústní zkoušky a schopnost práce s technickými listy výrobců – prezentace,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správné odpovědi technologického postupu a na dané otázky při hodnocení v písemné zkoušce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Výborně: 100 - 85 %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Chvalitebně: 84 - 70 %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Dobře: 69 - 50 %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Dostatečně: 49 - 30 %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Nedostatečně: 29 - 0 %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technické listy výrobců, Technologie pro 1. ročník, učebnice pro odborná učiliště, Parta 2001, ISBN 80-85989-76-X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technologie 1. pro SOU, učebního oboru zedník, Sobotáles 2005, ISBN: 978-80-86817-09-5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IZMA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Stanislav Vedra.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